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F" w:rsidRPr="00547A85" w:rsidRDefault="008023E7" w:rsidP="008023E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47A8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ÖKO MUNKATERV</w:t>
      </w:r>
    </w:p>
    <w:p w:rsidR="008023E7" w:rsidRPr="00547A85" w:rsidRDefault="00841D18" w:rsidP="008023E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2019/2020</w:t>
      </w:r>
      <w:r w:rsidR="008023E7" w:rsidRPr="00547A8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tanév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Szeptember</w:t>
      </w: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Szeptember 17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: Takarítási világnap, iskolatakarítás.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Október: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10: részvétel a „Te szedd a kéken” országos akcióban.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Október 14</w:t>
      </w:r>
      <w:r w:rsidR="008023E7">
        <w:rPr>
          <w:rFonts w:ascii="Times New Roman" w:hAnsi="Times New Roman" w:cs="Times New Roman"/>
          <w:color w:val="000000" w:themeColor="text1"/>
          <w:sz w:val="28"/>
          <w:szCs w:val="28"/>
        </w:rPr>
        <w:t>-16: papírgyűjtés, elektromos hulladék gyűjtése,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műanyagflakon gyűjtése.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November</w:t>
      </w:r>
      <w:r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bodajki „Virágos porta rendes ház” mozgalom ünnepélyen.</w:t>
      </w:r>
    </w:p>
    <w:p w:rsidR="008023E7" w:rsidRDefault="008023E7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8023E7">
        <w:rPr>
          <w:rFonts w:ascii="Times New Roman" w:hAnsi="Times New Roman" w:cs="Times New Roman"/>
          <w:color w:val="00B050"/>
          <w:sz w:val="28"/>
          <w:szCs w:val="28"/>
          <w:u w:val="single"/>
        </w:rPr>
        <w:t>December:</w:t>
      </w:r>
    </w:p>
    <w:p w:rsidR="008023E7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December 17</w:t>
      </w:r>
      <w:r w:rsidR="00547A85">
        <w:rPr>
          <w:rFonts w:ascii="Times New Roman" w:hAnsi="Times New Roman" w:cs="Times New Roman"/>
          <w:color w:val="000000" w:themeColor="text1"/>
          <w:sz w:val="28"/>
          <w:szCs w:val="28"/>
        </w:rPr>
        <w:t>: újrahasznosítási témanap (karácsonyi díszek készítése hulladékból, ismeretbővítés a hulladékhasznosítás fontosságáról).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Febru</w:t>
      </w: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ár:</w:t>
      </w:r>
    </w:p>
    <w:p w:rsidR="00547A85" w:rsidRDefault="00547A85" w:rsidP="00802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Farsang a fenntarthatóság jegyében (eldobható és műanyag eszközök használatának csökkentése).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Március: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Mezei futónap.</w:t>
      </w:r>
    </w:p>
    <w:p w:rsid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Részvétel a „Te szedd a kéken” országos akcióban.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Iskolatakarítás.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Pr="00547A85" w:rsidRDefault="00547A85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547A85">
        <w:rPr>
          <w:rFonts w:ascii="Times New Roman" w:hAnsi="Times New Roman" w:cs="Times New Roman"/>
          <w:color w:val="00B050"/>
          <w:sz w:val="28"/>
          <w:szCs w:val="28"/>
          <w:u w:val="single"/>
        </w:rPr>
        <w:t>Április: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uto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lsó hete: Fenntarthatósági témahét.</w:t>
      </w: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Április 20-22: Papírgyűjtés, elektronikus hulladék, műanyag flakon gyűjtés.</w:t>
      </w:r>
      <w:bookmarkStart w:id="0" w:name="_GoBack"/>
      <w:bookmarkEnd w:id="0"/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D18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Default="00823E23" w:rsidP="008023E7">
      <w:pPr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Június:</w:t>
      </w:r>
    </w:p>
    <w:p w:rsidR="00823E23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12: G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yermeknap a fenntarthatóság jegyében (műanyag eszközök felhasználásának csökkentése).</w:t>
      </w:r>
    </w:p>
    <w:p w:rsidR="00823E23" w:rsidRDefault="00841D18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Június 8-11</w:t>
      </w:r>
      <w:r w:rsidR="00823E23">
        <w:rPr>
          <w:rFonts w:ascii="Times New Roman" w:hAnsi="Times New Roman" w:cs="Times New Roman"/>
          <w:color w:val="000000" w:themeColor="text1"/>
          <w:sz w:val="28"/>
          <w:szCs w:val="28"/>
        </w:rPr>
        <w:t>: Erdei iskola.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Júniu</w:t>
      </w:r>
      <w:r w:rsidR="00841D18">
        <w:rPr>
          <w:rFonts w:ascii="Times New Roman" w:hAnsi="Times New Roman" w:cs="Times New Roman"/>
          <w:color w:val="000000" w:themeColor="text1"/>
          <w:sz w:val="28"/>
          <w:szCs w:val="28"/>
        </w:rPr>
        <w:t>s 27-29: Vándortábor a Mecsekben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E23" w:rsidRPr="00823E23" w:rsidRDefault="00823E23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85" w:rsidRPr="00547A85" w:rsidRDefault="00547A85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023E7" w:rsidRPr="008023E7" w:rsidRDefault="008023E7" w:rsidP="008023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</w:p>
    <w:sectPr w:rsidR="008023E7" w:rsidRPr="008023E7" w:rsidSect="00AD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A2" w:rsidRDefault="007376A2" w:rsidP="00823E23">
      <w:pPr>
        <w:spacing w:after="0" w:line="240" w:lineRule="auto"/>
      </w:pPr>
      <w:r>
        <w:separator/>
      </w:r>
    </w:p>
  </w:endnote>
  <w:endnote w:type="continuationSeparator" w:id="0">
    <w:p w:rsidR="007376A2" w:rsidRDefault="007376A2" w:rsidP="008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155"/>
      <w:docPartObj>
        <w:docPartGallery w:val="Page Numbers (Bottom of Page)"/>
        <w:docPartUnique/>
      </w:docPartObj>
    </w:sdtPr>
    <w:sdtEndPr/>
    <w:sdtContent>
      <w:p w:rsidR="00823E23" w:rsidRDefault="00823E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D18">
          <w:rPr>
            <w:noProof/>
          </w:rPr>
          <w:t>2</w:t>
        </w:r>
        <w:r>
          <w:fldChar w:fldCharType="end"/>
        </w:r>
      </w:p>
    </w:sdtContent>
  </w:sdt>
  <w:p w:rsidR="00823E23" w:rsidRDefault="00823E2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A2" w:rsidRDefault="007376A2" w:rsidP="00823E23">
      <w:pPr>
        <w:spacing w:after="0" w:line="240" w:lineRule="auto"/>
      </w:pPr>
      <w:r>
        <w:separator/>
      </w:r>
    </w:p>
  </w:footnote>
  <w:footnote w:type="continuationSeparator" w:id="0">
    <w:p w:rsidR="007376A2" w:rsidRDefault="007376A2" w:rsidP="008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3" w:rsidRDefault="00823E2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7"/>
    <w:rsid w:val="00505078"/>
    <w:rsid w:val="00547A85"/>
    <w:rsid w:val="007376A2"/>
    <w:rsid w:val="008023E7"/>
    <w:rsid w:val="00823E23"/>
    <w:rsid w:val="00841D18"/>
    <w:rsid w:val="00A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6CDC5-112F-4700-AE86-89175CE0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C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3E23"/>
  </w:style>
  <w:style w:type="paragraph" w:styleId="llb">
    <w:name w:val="footer"/>
    <w:basedOn w:val="Norml"/>
    <w:link w:val="llbChar"/>
    <w:uiPriority w:val="99"/>
    <w:unhideWhenUsed/>
    <w:rsid w:val="0082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Kincső</dc:creator>
  <cp:lastModifiedBy>Felhasznalo</cp:lastModifiedBy>
  <cp:revision>2</cp:revision>
  <dcterms:created xsi:type="dcterms:W3CDTF">2020-05-04T08:43:00Z</dcterms:created>
  <dcterms:modified xsi:type="dcterms:W3CDTF">2020-05-04T08:43:00Z</dcterms:modified>
</cp:coreProperties>
</file>